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D261C1" w:rsidTr="0018091A">
        <w:tc>
          <w:tcPr>
            <w:tcW w:w="3936" w:type="dxa"/>
          </w:tcPr>
          <w:p w:rsidR="0018091A" w:rsidRDefault="0018091A">
            <w:r>
              <w:rPr>
                <w:noProof/>
                <w:lang w:eastAsia="ru-RU"/>
              </w:rPr>
              <w:drawing>
                <wp:inline distT="0" distB="0" distL="0" distR="0" wp14:anchorId="78422F19" wp14:editId="1E15CFF7">
                  <wp:extent cx="2133600" cy="2993049"/>
                  <wp:effectExtent l="0" t="0" r="0" b="0"/>
                  <wp:docPr id="1" name="Рисунок 1" descr="D:\Мои документы\Фото\Спорт\2016 год\ДЮСШ люди\Виктор Грибченко  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Фото\Спорт\2016 год\ДЮСШ люди\Виктор Грибченко  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40" cy="301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18091A" w:rsidRDefault="0018091A">
            <w:r>
              <w:t xml:space="preserve"> </w:t>
            </w:r>
          </w:p>
          <w:p w:rsidR="00CC5400" w:rsidRDefault="00CC5400" w:rsidP="00CC540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Грибченко Виктор Сергеевич, </w:t>
            </w:r>
          </w:p>
          <w:p w:rsidR="00CC5400" w:rsidRDefault="00CC5400" w:rsidP="00CC54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 w:rsidRPr="00697882">
              <w:rPr>
                <w:rFonts w:ascii="Arial" w:hAnsi="Arial" w:cs="Arial"/>
                <w:i/>
                <w:sz w:val="28"/>
                <w:szCs w:val="28"/>
              </w:rPr>
              <w:t>плаванию</w:t>
            </w:r>
          </w:p>
          <w:p w:rsidR="00CC5400" w:rsidRDefault="00CC5400" w:rsidP="00CC54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A37F7" w:rsidRPr="00DE4C83" w:rsidRDefault="00CC5400" w:rsidP="006978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 xml:space="preserve">Образование: </w:t>
            </w:r>
            <w:r w:rsidR="008A37F7" w:rsidRPr="00DE4C83">
              <w:rPr>
                <w:rFonts w:ascii="Arial" w:hAnsi="Arial" w:cs="Arial"/>
                <w:sz w:val="24"/>
                <w:szCs w:val="24"/>
              </w:rPr>
              <w:t>высшее</w:t>
            </w:r>
          </w:p>
          <w:p w:rsidR="00DE4C83" w:rsidRPr="006978B7" w:rsidRDefault="00DE4C83" w:rsidP="00697882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2014 год</w:t>
            </w:r>
          </w:p>
          <w:p w:rsidR="00DE4C83" w:rsidRPr="006978B7" w:rsidRDefault="00DE4C83" w:rsidP="00697882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  <w:r>
              <w:rPr>
                <w:bCs/>
                <w:i w:val="0"/>
                <w:color w:val="333333"/>
                <w:sz w:val="24"/>
              </w:rPr>
              <w:t>и спорт</w:t>
            </w:r>
          </w:p>
          <w:p w:rsidR="00DE4C83" w:rsidRDefault="00DE4C83" w:rsidP="00697882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специалист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 и спорту</w:t>
            </w:r>
          </w:p>
          <w:p w:rsidR="00DE4C83" w:rsidRDefault="00DE4C83" w:rsidP="00697882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DE4C83" w:rsidRDefault="00DE4C83" w:rsidP="00697882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4 года</w:t>
            </w:r>
          </w:p>
          <w:p w:rsidR="00F765B1" w:rsidRDefault="00DE4C83" w:rsidP="000F1246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>4 года</w:t>
            </w:r>
          </w:p>
          <w:p w:rsidR="00613C5F" w:rsidRDefault="00613C5F" w:rsidP="000F1246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</w:p>
          <w:p w:rsidR="00613C5F" w:rsidRDefault="00613C5F" w:rsidP="000F1246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</w:p>
          <w:p w:rsidR="00613C5F" w:rsidRDefault="00613C5F" w:rsidP="000F1246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</w:p>
          <w:p w:rsidR="00613C5F" w:rsidRDefault="00613C5F" w:rsidP="000F1246">
            <w:pPr>
              <w:pStyle w:val="a6"/>
              <w:spacing w:line="240" w:lineRule="auto"/>
              <w:jc w:val="center"/>
            </w:pPr>
          </w:p>
        </w:tc>
      </w:tr>
      <w:tr w:rsidR="00D261C1" w:rsidTr="0018091A">
        <w:tc>
          <w:tcPr>
            <w:tcW w:w="3936" w:type="dxa"/>
          </w:tcPr>
          <w:p w:rsidR="0018091A" w:rsidRDefault="00600BA0">
            <w:r>
              <w:rPr>
                <w:noProof/>
                <w:lang w:eastAsia="ru-RU"/>
              </w:rPr>
              <w:drawing>
                <wp:inline distT="0" distB="0" distL="0" distR="0">
                  <wp:extent cx="2140334" cy="2857500"/>
                  <wp:effectExtent l="0" t="0" r="0" b="0"/>
                  <wp:docPr id="2" name="Рисунок 2" descr="D:\Мои документы\Фото\Спорт\2016 год\ДЮСШ люди\Дробышенко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Фото\Спорт\2016 год\ДЮСШ люди\Дробышенко 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037" cy="286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BA0" w:rsidRDefault="00600BA0"/>
        </w:tc>
        <w:tc>
          <w:tcPr>
            <w:tcW w:w="5635" w:type="dxa"/>
          </w:tcPr>
          <w:p w:rsidR="0018091A" w:rsidRDefault="0018091A"/>
          <w:p w:rsidR="00697882" w:rsidRDefault="00697882" w:rsidP="0069788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Дробышенко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Марина Александровна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697882" w:rsidRDefault="00697882" w:rsidP="0069788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 w:rsidRPr="00697882">
              <w:rPr>
                <w:rFonts w:ascii="Arial" w:hAnsi="Arial" w:cs="Arial"/>
                <w:i/>
                <w:sz w:val="28"/>
                <w:szCs w:val="28"/>
              </w:rPr>
              <w:t>волейболу</w:t>
            </w:r>
          </w:p>
          <w:p w:rsidR="00697882" w:rsidRDefault="00697882" w:rsidP="0069788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97882" w:rsidRPr="00DE4C83" w:rsidRDefault="00697882" w:rsidP="006978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697882" w:rsidRPr="006978B7" w:rsidRDefault="00697882" w:rsidP="00697882">
            <w:pPr>
              <w:pStyle w:val="a6"/>
              <w:spacing w:line="240" w:lineRule="auto"/>
              <w:ind w:left="153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Национальный исследовательский Томский политехнический университет, 2012 год</w:t>
            </w:r>
          </w:p>
          <w:p w:rsidR="00697882" w:rsidRPr="006978B7" w:rsidRDefault="00697882" w:rsidP="00697882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</w:t>
            </w:r>
            <w:r>
              <w:rPr>
                <w:bCs/>
                <w:i w:val="0"/>
                <w:color w:val="333333"/>
                <w:sz w:val="24"/>
              </w:rPr>
              <w:t>управление персоналом</w:t>
            </w:r>
          </w:p>
          <w:p w:rsidR="00697882" w:rsidRPr="006978B7" w:rsidRDefault="00697882" w:rsidP="00697882">
            <w:pPr>
              <w:pStyle w:val="a6"/>
              <w:spacing w:line="240" w:lineRule="auto"/>
              <w:ind w:left="153"/>
              <w:jc w:val="center"/>
              <w:rPr>
                <w:bCs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>менеджер</w:t>
            </w:r>
          </w:p>
          <w:p w:rsidR="00697882" w:rsidRDefault="00697882" w:rsidP="00697882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613C5F" w:rsidRDefault="00613C5F" w:rsidP="00613C5F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Программно-методическое обеспечение деятельности педагога дополнительного образования детей», 2015 год</w:t>
            </w:r>
          </w:p>
          <w:p w:rsidR="00697882" w:rsidRDefault="00697882" w:rsidP="00697882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EF03F1">
              <w:rPr>
                <w:bCs/>
                <w:i w:val="0"/>
                <w:color w:val="333333"/>
                <w:sz w:val="24"/>
              </w:rPr>
              <w:t>21 год</w:t>
            </w:r>
            <w:bookmarkStart w:id="0" w:name="_GoBack"/>
            <w:bookmarkEnd w:id="0"/>
          </w:p>
          <w:p w:rsidR="0018091A" w:rsidRDefault="00697882" w:rsidP="00A7290E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 xml:space="preserve">Стаж </w:t>
            </w:r>
            <w:r w:rsidR="00A7290E">
              <w:rPr>
                <w:b/>
                <w:bCs/>
                <w:i w:val="0"/>
                <w:color w:val="333333"/>
                <w:sz w:val="24"/>
              </w:rPr>
              <w:t>педагогической работы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5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>
              <w:rPr>
                <w:b/>
                <w:bCs/>
                <w:i w:val="0"/>
                <w:color w:val="333333"/>
                <w:sz w:val="24"/>
              </w:rPr>
              <w:t>лет</w:t>
            </w:r>
          </w:p>
        </w:tc>
      </w:tr>
      <w:tr w:rsidR="00F765B1" w:rsidTr="0018091A">
        <w:tc>
          <w:tcPr>
            <w:tcW w:w="3936" w:type="dxa"/>
          </w:tcPr>
          <w:p w:rsidR="00F765B1" w:rsidRDefault="00F765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2A06FF" wp14:editId="335B29DF">
                  <wp:extent cx="2118509" cy="3200400"/>
                  <wp:effectExtent l="0" t="0" r="0" b="0"/>
                  <wp:docPr id="4" name="Рисунок 4" descr="D:\Мои документы\Фото\Спорт\2016 год\ДЮСШ люди\Ком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Фото\Спорт\2016 год\ДЮСШ люди\Ком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313" cy="320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F765B1" w:rsidRDefault="00F765B1"/>
          <w:p w:rsidR="00AD03EB" w:rsidRDefault="00AD03EB" w:rsidP="00AD03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Комков Анатолий Васильевич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AD03EB" w:rsidRDefault="00AD03EB" w:rsidP="00AD03E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 w:rsidRPr="00697882">
              <w:rPr>
                <w:rFonts w:ascii="Arial" w:hAnsi="Arial" w:cs="Arial"/>
                <w:i/>
                <w:sz w:val="28"/>
                <w:szCs w:val="28"/>
              </w:rPr>
              <w:t>плаванию</w:t>
            </w:r>
          </w:p>
          <w:p w:rsidR="00AD03EB" w:rsidRDefault="00AD03EB" w:rsidP="00AD03E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D03EB" w:rsidRPr="00DE4C83" w:rsidRDefault="00AD03EB" w:rsidP="00AD03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AD03EB" w:rsidRPr="006978B7" w:rsidRDefault="00AD03EB" w:rsidP="00AD03EB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Томский государственный педагогический </w:t>
            </w:r>
            <w:r w:rsidR="009856DC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институт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, </w:t>
            </w:r>
            <w:r w:rsidR="009856DC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1992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AD03EB" w:rsidRPr="006978B7" w:rsidRDefault="00AD03EB" w:rsidP="00AD03E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AD03EB" w:rsidRDefault="00AD03EB" w:rsidP="00AD03E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9856DC"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 w:rsidR="009856DC">
              <w:rPr>
                <w:bCs/>
                <w:i w:val="0"/>
                <w:color w:val="333333"/>
                <w:sz w:val="24"/>
              </w:rPr>
              <w:t>ы</w:t>
            </w:r>
          </w:p>
          <w:p w:rsidR="00AD03EB" w:rsidRDefault="00AD03EB" w:rsidP="00AD03E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613C5F" w:rsidRDefault="00613C5F" w:rsidP="00613C5F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Деятельность тренера-преподавателя ДЮСШ в условиях модернизации системы подготовки спортивного резерва», 2018 год</w:t>
            </w:r>
          </w:p>
          <w:p w:rsidR="00613C5F" w:rsidRDefault="00613C5F" w:rsidP="00AD03E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AD03EB" w:rsidRDefault="00AD03EB" w:rsidP="00AD03E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470321">
              <w:rPr>
                <w:bCs/>
                <w:i w:val="0"/>
                <w:color w:val="333333"/>
                <w:sz w:val="24"/>
              </w:rPr>
              <w:t>28 лет</w:t>
            </w:r>
          </w:p>
          <w:p w:rsidR="00F765B1" w:rsidRDefault="00AD03EB" w:rsidP="00613C5F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0B41DA">
              <w:rPr>
                <w:b/>
                <w:bCs/>
                <w:i w:val="0"/>
                <w:color w:val="333333"/>
                <w:sz w:val="24"/>
              </w:rPr>
              <w:t>7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 w:rsidR="000B41DA">
              <w:rPr>
                <w:b/>
                <w:bCs/>
                <w:i w:val="0"/>
                <w:color w:val="333333"/>
                <w:sz w:val="24"/>
              </w:rPr>
              <w:t>лет</w:t>
            </w:r>
          </w:p>
          <w:p w:rsidR="00613C5F" w:rsidRDefault="00613C5F" w:rsidP="00613C5F">
            <w:pPr>
              <w:pStyle w:val="a6"/>
              <w:spacing w:line="240" w:lineRule="auto"/>
              <w:jc w:val="center"/>
            </w:pPr>
          </w:p>
          <w:p w:rsidR="00F765B1" w:rsidRDefault="00F765B1"/>
        </w:tc>
      </w:tr>
      <w:tr w:rsidR="00F765B1" w:rsidTr="0018091A">
        <w:tc>
          <w:tcPr>
            <w:tcW w:w="3936" w:type="dxa"/>
          </w:tcPr>
          <w:p w:rsidR="00F765B1" w:rsidRDefault="00F765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66925" cy="2950909"/>
                  <wp:effectExtent l="0" t="0" r="0" b="1905"/>
                  <wp:docPr id="5" name="Рисунок 5" descr="D:\Мои документы\Фото\Спорт\2016 год\ДЮСШ люди\Морозова Л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Фото\Спорт\2016 год\ДЮСШ люди\Морозова Л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660" cy="295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F765B1" w:rsidRDefault="00F765B1"/>
          <w:p w:rsidR="00C94426" w:rsidRDefault="00C94426" w:rsidP="00C9442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Морозова Лилия Владимировна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C94426" w:rsidRDefault="00C94426" w:rsidP="00C9442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баскетболу</w:t>
            </w:r>
          </w:p>
          <w:p w:rsidR="00C94426" w:rsidRDefault="00C94426" w:rsidP="00C9442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94426" w:rsidRPr="00DE4C83" w:rsidRDefault="00C94426" w:rsidP="00C9442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C94426" w:rsidRPr="006978B7" w:rsidRDefault="00C94426" w:rsidP="00C9442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</w:t>
            </w:r>
            <w:r w:rsidR="00D65FAC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03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C94426" w:rsidRPr="006978B7" w:rsidRDefault="00C94426" w:rsidP="00C9442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  <w:r>
              <w:rPr>
                <w:bCs/>
                <w:i w:val="0"/>
                <w:color w:val="333333"/>
                <w:sz w:val="24"/>
              </w:rPr>
              <w:t>и спорт</w:t>
            </w:r>
          </w:p>
          <w:p w:rsidR="00C94426" w:rsidRDefault="00C94426" w:rsidP="00C9442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C8045F">
              <w:rPr>
                <w:bCs/>
                <w:i w:val="0"/>
                <w:color w:val="333333"/>
                <w:sz w:val="24"/>
              </w:rPr>
              <w:t>педагог</w:t>
            </w:r>
            <w:r>
              <w:rPr>
                <w:bCs/>
                <w:i w:val="0"/>
                <w:color w:val="333333"/>
                <w:sz w:val="24"/>
              </w:rPr>
              <w:t xml:space="preserve">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 и спорту</w:t>
            </w:r>
          </w:p>
          <w:p w:rsidR="00613C5F" w:rsidRPr="00613C5F" w:rsidRDefault="00613C5F" w:rsidP="00613C5F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Подготовка спортивных судей главной судейской коллегии и судейских бригад физкультурных и спортивных мероприятий», 2016 год</w:t>
            </w:r>
          </w:p>
          <w:p w:rsidR="00C94426" w:rsidRDefault="00C94426" w:rsidP="00C9442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C8045F">
              <w:rPr>
                <w:bCs/>
                <w:i w:val="0"/>
                <w:color w:val="333333"/>
                <w:sz w:val="24"/>
              </w:rPr>
              <w:t>30 лет</w:t>
            </w:r>
          </w:p>
          <w:p w:rsidR="00C94426" w:rsidRDefault="00C94426" w:rsidP="00C94426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C8045F">
              <w:rPr>
                <w:b/>
                <w:bCs/>
                <w:i w:val="0"/>
                <w:color w:val="333333"/>
                <w:sz w:val="24"/>
              </w:rPr>
              <w:t>30 лет</w:t>
            </w:r>
          </w:p>
          <w:p w:rsidR="00613C5F" w:rsidRDefault="00613C5F" w:rsidP="00613C5F">
            <w:pPr>
              <w:jc w:val="center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</w:pPr>
            <w:proofErr w:type="gramStart"/>
            <w:r w:rsidRPr="00613C5F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Награждена</w:t>
            </w:r>
            <w:proofErr w:type="gramEnd"/>
            <w:r w:rsidRPr="00613C5F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 xml:space="preserve"> знаком </w:t>
            </w:r>
          </w:p>
          <w:p w:rsidR="00F765B1" w:rsidRDefault="00613C5F" w:rsidP="00613C5F">
            <w:pPr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«</w:t>
            </w:r>
            <w:r w:rsidRPr="00613C5F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Отличник физической культуры и спорта»</w:t>
            </w:r>
          </w:p>
        </w:tc>
      </w:tr>
      <w:tr w:rsidR="00F765B1" w:rsidTr="0018091A">
        <w:tc>
          <w:tcPr>
            <w:tcW w:w="3936" w:type="dxa"/>
          </w:tcPr>
          <w:p w:rsidR="00F765B1" w:rsidRDefault="00F765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4510" cy="2857500"/>
                  <wp:effectExtent l="0" t="0" r="0" b="0"/>
                  <wp:docPr id="6" name="Рисунок 6" descr="D:\Мои документы\Фото\Спорт\2016 год\ДЮСШ люди\Нечунаев Л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Фото\Спорт\2016 год\ДЮСШ люди\Нечунаев Л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35" cy="286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C03D25" w:rsidRDefault="00C03D25" w:rsidP="00C03D2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03D25" w:rsidRDefault="00C03D25" w:rsidP="00C03D2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Нечунаев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Леонид Алексеевич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C03D25" w:rsidRDefault="00C03D25" w:rsidP="00C03D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каратэ</w:t>
            </w:r>
          </w:p>
          <w:p w:rsidR="00C03D25" w:rsidRDefault="00C03D25" w:rsidP="00C03D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03D25" w:rsidRPr="00DE4C83" w:rsidRDefault="00C03D25" w:rsidP="00C03D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 xml:space="preserve">Образование: </w:t>
            </w:r>
            <w:r>
              <w:rPr>
                <w:rFonts w:ascii="Arial" w:hAnsi="Arial" w:cs="Arial"/>
                <w:sz w:val="24"/>
                <w:szCs w:val="24"/>
              </w:rPr>
              <w:t>среднее специальное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Томский </w:t>
            </w:r>
            <w:r w:rsidRPr="00C03D25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лесотехнический техникум, 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 w:rsidRPr="00C03D25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1980 год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</w:t>
            </w:r>
            <w:r>
              <w:rPr>
                <w:bCs/>
                <w:i w:val="0"/>
                <w:color w:val="333333"/>
                <w:sz w:val="24"/>
              </w:rPr>
              <w:t>технология лесозаготовок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184C24" w:rsidRDefault="00184C24" w:rsidP="00184C24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Программно-методическое обеспечение деятельности педагога дополнительного образования детей», 2015 год</w:t>
            </w:r>
          </w:p>
          <w:p w:rsidR="00184C24" w:rsidRDefault="00184C24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37 лет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 xml:space="preserve">Стаж </w:t>
            </w:r>
            <w:r>
              <w:rPr>
                <w:b/>
                <w:bCs/>
                <w:i w:val="0"/>
                <w:color w:val="333333"/>
                <w:sz w:val="24"/>
              </w:rPr>
              <w:t xml:space="preserve">педагогической </w:t>
            </w:r>
            <w:r w:rsidRPr="00C03D25">
              <w:rPr>
                <w:b/>
                <w:bCs/>
                <w:i w:val="0"/>
                <w:color w:val="333333"/>
                <w:sz w:val="24"/>
              </w:rPr>
              <w:t xml:space="preserve">работы 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C077F2">
              <w:rPr>
                <w:b/>
                <w:bCs/>
                <w:i w:val="0"/>
                <w:color w:val="333333"/>
                <w:sz w:val="24"/>
              </w:rPr>
              <w:t>18 лет</w:t>
            </w:r>
          </w:p>
          <w:p w:rsidR="00CC5400" w:rsidRDefault="00CC5400"/>
        </w:tc>
      </w:tr>
      <w:tr w:rsidR="00F765B1" w:rsidTr="0018091A">
        <w:tc>
          <w:tcPr>
            <w:tcW w:w="3936" w:type="dxa"/>
          </w:tcPr>
          <w:p w:rsidR="00F765B1" w:rsidRDefault="00954B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2841" cy="2752725"/>
                  <wp:effectExtent l="0" t="0" r="0" b="0"/>
                  <wp:docPr id="7" name="Рисунок 7" descr="D:\Рабочий стол\IMG_9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IMG_9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379" cy="27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5B1" w:rsidRDefault="00F765B1">
            <w:pPr>
              <w:rPr>
                <w:noProof/>
                <w:lang w:eastAsia="ru-RU"/>
              </w:rPr>
            </w:pPr>
          </w:p>
        </w:tc>
        <w:tc>
          <w:tcPr>
            <w:tcW w:w="5635" w:type="dxa"/>
          </w:tcPr>
          <w:p w:rsidR="000B41DA" w:rsidRDefault="000B41DA" w:rsidP="000B41D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B41DA" w:rsidRDefault="00BE3408" w:rsidP="000B41D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Попков Антон Фёдорович</w:t>
            </w:r>
            <w:r w:rsidR="000B41DA"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0B41DA" w:rsidRDefault="000B41DA" w:rsidP="000B41D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 w:rsidR="00BE3408">
              <w:rPr>
                <w:rFonts w:ascii="Arial" w:hAnsi="Arial" w:cs="Arial"/>
                <w:i/>
                <w:sz w:val="28"/>
                <w:szCs w:val="28"/>
              </w:rPr>
              <w:t>волейболу</w:t>
            </w:r>
          </w:p>
          <w:p w:rsidR="000B41DA" w:rsidRDefault="000B41DA" w:rsidP="000B41D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1DA" w:rsidRPr="00DE4C83" w:rsidRDefault="000B41DA" w:rsidP="000B41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 xml:space="preserve">Образование: </w:t>
            </w:r>
            <w:r w:rsidR="007662B6">
              <w:rPr>
                <w:rFonts w:ascii="Arial" w:hAnsi="Arial" w:cs="Arial"/>
                <w:sz w:val="24"/>
                <w:szCs w:val="24"/>
              </w:rPr>
              <w:t>средн</w:t>
            </w:r>
            <w:r w:rsidRPr="00DE4C83">
              <w:rPr>
                <w:rFonts w:ascii="Arial" w:hAnsi="Arial" w:cs="Arial"/>
                <w:sz w:val="24"/>
                <w:szCs w:val="24"/>
              </w:rPr>
              <w:t>ее</w:t>
            </w:r>
            <w:r w:rsidR="007662B6">
              <w:rPr>
                <w:rFonts w:ascii="Arial" w:hAnsi="Arial" w:cs="Arial"/>
                <w:sz w:val="24"/>
                <w:szCs w:val="24"/>
              </w:rPr>
              <w:t xml:space="preserve"> профессиональное</w:t>
            </w:r>
          </w:p>
          <w:p w:rsidR="000B41DA" w:rsidRPr="006978B7" w:rsidRDefault="00ED51FB" w:rsidP="000B41D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Томский </w:t>
            </w:r>
            <w:proofErr w:type="spellStart"/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радиомеханический</w:t>
            </w:r>
            <w:proofErr w:type="spellEnd"/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профессиональный лицей № 16, 2005 год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  <w:r w:rsidR="000B41DA">
              <w:rPr>
                <w:bCs/>
                <w:i w:val="0"/>
                <w:color w:val="333333"/>
                <w:sz w:val="24"/>
              </w:rPr>
              <w:t>Спе</w:t>
            </w:r>
            <w:r w:rsidR="000B41DA"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0B41DA" w:rsidRDefault="000B41DA" w:rsidP="000B41D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ED51FB">
              <w:rPr>
                <w:bCs/>
                <w:i w:val="0"/>
                <w:color w:val="333333"/>
                <w:sz w:val="24"/>
              </w:rPr>
              <w:t xml:space="preserve">педагог </w:t>
            </w:r>
            <w:r>
              <w:rPr>
                <w:bCs/>
                <w:i w:val="0"/>
                <w:color w:val="333333"/>
                <w:sz w:val="24"/>
              </w:rPr>
              <w:t xml:space="preserve">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 xml:space="preserve">е </w:t>
            </w:r>
            <w:r w:rsidR="007662B6">
              <w:rPr>
                <w:bCs/>
                <w:i w:val="0"/>
                <w:color w:val="333333"/>
                <w:sz w:val="24"/>
              </w:rPr>
              <w:t>и спорту</w:t>
            </w:r>
          </w:p>
          <w:p w:rsidR="00D6005F" w:rsidRDefault="00D6005F" w:rsidP="00D6005F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Курсы повышения квалификации: </w:t>
            </w:r>
            <w:r w:rsidRPr="00D6005F">
              <w:rPr>
                <w:bCs/>
                <w:i w:val="0"/>
                <w:sz w:val="24"/>
              </w:rPr>
              <w:t>«Современные аспекты д</w:t>
            </w:r>
            <w:r>
              <w:rPr>
                <w:bCs/>
                <w:i w:val="0"/>
                <w:sz w:val="24"/>
              </w:rPr>
              <w:t>еятельности тренера-преподавателя  в условиях реализации Федерального стандарта спортивной подготовки», 2018 год</w:t>
            </w:r>
          </w:p>
          <w:p w:rsidR="000B41DA" w:rsidRDefault="000B41DA" w:rsidP="000B41D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D6005F">
              <w:rPr>
                <w:bCs/>
                <w:i w:val="0"/>
                <w:color w:val="333333"/>
                <w:sz w:val="24"/>
              </w:rPr>
              <w:t>10 лет</w:t>
            </w:r>
          </w:p>
          <w:p w:rsidR="00F765B1" w:rsidRDefault="000B41DA" w:rsidP="00954BB1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D6005F">
              <w:rPr>
                <w:b/>
                <w:bCs/>
                <w:i w:val="0"/>
                <w:color w:val="333333"/>
                <w:sz w:val="24"/>
              </w:rPr>
              <w:t>10 лет</w:t>
            </w:r>
          </w:p>
        </w:tc>
      </w:tr>
      <w:tr w:rsidR="00F765B1" w:rsidTr="0018091A">
        <w:tc>
          <w:tcPr>
            <w:tcW w:w="3936" w:type="dxa"/>
          </w:tcPr>
          <w:p w:rsidR="00F765B1" w:rsidRDefault="0016135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95525" cy="3072008"/>
                  <wp:effectExtent l="0" t="0" r="0" b="0"/>
                  <wp:docPr id="3" name="Рисунок 3" descr="D:\Рабочий стол\IMG_8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IMG_8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984" cy="308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954BB1" w:rsidRDefault="00954BB1" w:rsidP="00ED3FE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D3FE9" w:rsidRDefault="00ED3FE9" w:rsidP="00ED3FE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Посаженников Александр Владимирович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ED3FE9" w:rsidRDefault="00ED3FE9" w:rsidP="00ED3FE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баскетболу</w:t>
            </w:r>
          </w:p>
          <w:p w:rsidR="00ED3FE9" w:rsidRDefault="00ED3FE9" w:rsidP="00ED3FE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D3FE9" w:rsidRPr="00DE4C83" w:rsidRDefault="00ED3FE9" w:rsidP="00ED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ED3FE9" w:rsidRPr="006978B7" w:rsidRDefault="00ED3FE9" w:rsidP="00ED3FE9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2000 год</w:t>
            </w:r>
          </w:p>
          <w:p w:rsidR="00ED3FE9" w:rsidRPr="006978B7" w:rsidRDefault="00ED3FE9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  <w:r>
              <w:rPr>
                <w:bCs/>
                <w:i w:val="0"/>
                <w:color w:val="333333"/>
                <w:sz w:val="24"/>
              </w:rPr>
              <w:t>и спорт</w:t>
            </w:r>
          </w:p>
          <w:p w:rsidR="00ED3FE9" w:rsidRDefault="00ED3FE9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педагог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 и спорту</w:t>
            </w:r>
          </w:p>
          <w:p w:rsidR="00ED3FE9" w:rsidRPr="00613C5F" w:rsidRDefault="00ED3FE9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Подготовка спортивных судей главной судейской коллегии и судейских бригад физкультурных и спортивных мероприятий», 2018 год</w:t>
            </w:r>
          </w:p>
          <w:p w:rsidR="00ED3FE9" w:rsidRDefault="00ED3FE9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24 года</w:t>
            </w:r>
          </w:p>
          <w:p w:rsidR="00ED3FE9" w:rsidRDefault="00ED3FE9" w:rsidP="00ED3FE9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23 года</w:t>
            </w:r>
          </w:p>
          <w:p w:rsidR="00F765B1" w:rsidRDefault="00F765B1"/>
        </w:tc>
      </w:tr>
      <w:tr w:rsidR="00F765B1" w:rsidTr="0018091A">
        <w:tc>
          <w:tcPr>
            <w:tcW w:w="3936" w:type="dxa"/>
          </w:tcPr>
          <w:p w:rsidR="00F765B1" w:rsidRDefault="00D261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EAC53" wp14:editId="554C50A8">
                  <wp:extent cx="2300156" cy="2724150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732" cy="272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D665E1" w:rsidRDefault="00D665E1" w:rsidP="005E433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E4330" w:rsidRDefault="005E4330" w:rsidP="005E433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Рогожников Сергей Петрович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5E4330" w:rsidRDefault="005E4330" w:rsidP="005E43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баскетболу</w:t>
            </w:r>
          </w:p>
          <w:p w:rsidR="005E4330" w:rsidRDefault="005E4330" w:rsidP="005E43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E4330" w:rsidRPr="00DE4C83" w:rsidRDefault="005E4330" w:rsidP="005E43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5E4330" w:rsidRPr="006978B7" w:rsidRDefault="005E4330" w:rsidP="005E4330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институт, 1994 год</w:t>
            </w:r>
          </w:p>
          <w:p w:rsidR="005E4330" w:rsidRPr="006978B7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ы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Деятельность тренера-преподавателя ДЮСШ в условиях модернизации системы подготовки спортивного резерва», 2018 год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740694">
              <w:rPr>
                <w:bCs/>
                <w:i w:val="0"/>
                <w:color w:val="333333"/>
                <w:sz w:val="24"/>
              </w:rPr>
              <w:t>33 года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740694">
              <w:rPr>
                <w:b/>
                <w:bCs/>
                <w:i w:val="0"/>
                <w:color w:val="333333"/>
                <w:sz w:val="24"/>
              </w:rPr>
              <w:t>28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>
              <w:rPr>
                <w:b/>
                <w:bCs/>
                <w:i w:val="0"/>
                <w:color w:val="333333"/>
                <w:sz w:val="24"/>
              </w:rPr>
              <w:t>лет</w:t>
            </w:r>
          </w:p>
          <w:p w:rsidR="00F765B1" w:rsidRDefault="00F765B1"/>
        </w:tc>
      </w:tr>
      <w:tr w:rsidR="00F765B1" w:rsidTr="0018091A">
        <w:tc>
          <w:tcPr>
            <w:tcW w:w="3936" w:type="dxa"/>
          </w:tcPr>
          <w:p w:rsidR="00F765B1" w:rsidRDefault="00D665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5525" cy="2943225"/>
                  <wp:effectExtent l="0" t="0" r="9525" b="9525"/>
                  <wp:docPr id="9" name="Рисунок 9" descr="D:\Мои документы\Фото\Спорт\2016 год\ДЮСШ люди\Родиков А.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Фото\Спорт\2016 год\ДЮСШ люди\Родиков А.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43" cy="294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442BF6" w:rsidRDefault="00442BF6" w:rsidP="00F757A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57AB" w:rsidRDefault="00F757AB" w:rsidP="00F757A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Родиков Александр Юрьевич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F757AB" w:rsidRDefault="00F757AB" w:rsidP="00F757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футболу</w:t>
            </w:r>
          </w:p>
          <w:p w:rsidR="00F757AB" w:rsidRDefault="00F757AB" w:rsidP="00F757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757AB" w:rsidRPr="00DE4C83" w:rsidRDefault="00F757AB" w:rsidP="00F757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F757AB" w:rsidRPr="006978B7" w:rsidRDefault="00F757AB" w:rsidP="00F757AB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институт, 1993 год</w:t>
            </w:r>
          </w:p>
          <w:p w:rsidR="00F757AB" w:rsidRPr="006978B7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ы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Программно-методическое обеспечение деятельности педагога дополнительного образования детей», 2015 год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F27F3F">
              <w:rPr>
                <w:bCs/>
                <w:i w:val="0"/>
                <w:color w:val="333333"/>
                <w:sz w:val="24"/>
              </w:rPr>
              <w:t>25 лет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2</w:t>
            </w:r>
            <w:r w:rsidR="00F27F3F">
              <w:rPr>
                <w:b/>
                <w:bCs/>
                <w:i w:val="0"/>
                <w:color w:val="333333"/>
                <w:sz w:val="24"/>
              </w:rPr>
              <w:t>5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>
              <w:rPr>
                <w:b/>
                <w:bCs/>
                <w:i w:val="0"/>
                <w:color w:val="333333"/>
                <w:sz w:val="24"/>
              </w:rPr>
              <w:t>лет</w:t>
            </w:r>
          </w:p>
          <w:p w:rsidR="00F765B1" w:rsidRDefault="00F765B1"/>
        </w:tc>
      </w:tr>
      <w:tr w:rsidR="00F765B1" w:rsidTr="0018091A">
        <w:tc>
          <w:tcPr>
            <w:tcW w:w="3936" w:type="dxa"/>
          </w:tcPr>
          <w:p w:rsidR="00F765B1" w:rsidRDefault="00C271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38375" cy="2897678"/>
                  <wp:effectExtent l="0" t="0" r="0" b="0"/>
                  <wp:docPr id="13" name="Рисунок 13" descr="D:\Рабочий стол\DSC_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DSC_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890" cy="290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442BF6" w:rsidRDefault="00442BF6" w:rsidP="00442B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Ситникова Любовь Михайловна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лыжным гонкам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42BF6" w:rsidRPr="00DE4C83" w:rsidRDefault="00442BF6" w:rsidP="00442B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2013 год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педагог по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Программно-методическое обеспечение деятельности педагога дополнительного образования детей», 2015 год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13 лет</w:t>
            </w:r>
          </w:p>
          <w:p w:rsidR="00F765B1" w:rsidRDefault="00442BF6" w:rsidP="00954BB1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13 лет</w:t>
            </w:r>
          </w:p>
        </w:tc>
      </w:tr>
      <w:tr w:rsidR="00F765B1" w:rsidTr="0018091A">
        <w:tc>
          <w:tcPr>
            <w:tcW w:w="3936" w:type="dxa"/>
          </w:tcPr>
          <w:p w:rsidR="00F765B1" w:rsidRDefault="00954B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0506" cy="2828925"/>
                  <wp:effectExtent l="0" t="0" r="7620" b="0"/>
                  <wp:docPr id="12" name="Рисунок 12" descr="D:\Рабочий стол\IMG_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IMG_1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541" cy="282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954BB1" w:rsidRDefault="00954BB1" w:rsidP="00442B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42BF6" w:rsidRDefault="00442BF6" w:rsidP="00442B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Ходова Евгения Александровна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лёгкой атлетике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42BF6" w:rsidRPr="00DE4C83" w:rsidRDefault="00442BF6" w:rsidP="00442B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201</w:t>
            </w:r>
            <w:r w:rsidR="00ED32B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1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педагог по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Программно-методическое обеспечение деятельности педагога дополнительного образования детей», 2015 год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13 лет</w:t>
            </w:r>
          </w:p>
          <w:p w:rsidR="00F765B1" w:rsidRDefault="00442BF6" w:rsidP="00954BB1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13 лет</w:t>
            </w:r>
          </w:p>
        </w:tc>
      </w:tr>
      <w:tr w:rsidR="005E4330" w:rsidTr="0018091A">
        <w:tc>
          <w:tcPr>
            <w:tcW w:w="3936" w:type="dxa"/>
          </w:tcPr>
          <w:p w:rsidR="005E4330" w:rsidRDefault="00B717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1204" cy="2952750"/>
                  <wp:effectExtent l="0" t="0" r="5080" b="0"/>
                  <wp:docPr id="10" name="Рисунок 10" descr="D:\Мои документы\Фото\Спорт\2016 год\ДЮСШ люди\Череп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ои документы\Фото\Спорт\2016 год\ДЮСШ люди\Череп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368" cy="295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954BB1" w:rsidRDefault="00954BB1" w:rsidP="00954BB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54BB1" w:rsidRDefault="00954BB1" w:rsidP="00954BB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Черепанов Андрей Сергеевич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954BB1" w:rsidRDefault="00954BB1" w:rsidP="00954BB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плаванию</w:t>
            </w:r>
          </w:p>
          <w:p w:rsidR="00954BB1" w:rsidRDefault="00954BB1" w:rsidP="00954BB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54BB1" w:rsidRPr="00DE4C83" w:rsidRDefault="00954BB1" w:rsidP="00954B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954BB1" w:rsidRPr="006978B7" w:rsidRDefault="00E70BB8" w:rsidP="00954BB1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Северный (Арктический)</w:t>
            </w:r>
            <w:r w:rsidR="00954BB1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федеральный</w:t>
            </w:r>
            <w:r w:rsidR="00954BB1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институт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имени </w:t>
            </w:r>
            <w:proofErr w:type="spellStart"/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М.В.Ломоносова</w:t>
            </w:r>
            <w:proofErr w:type="spellEnd"/>
            <w:r w:rsidR="00954BB1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, 199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5</w:t>
            </w:r>
            <w:r w:rsidR="00954BB1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954BB1" w:rsidRPr="006978B7" w:rsidRDefault="00954BB1" w:rsidP="00954BB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>циальность  – физическ</w:t>
            </w:r>
            <w:r w:rsidR="003A5332">
              <w:rPr>
                <w:bCs/>
                <w:i w:val="0"/>
                <w:color w:val="333333"/>
                <w:sz w:val="24"/>
              </w:rPr>
              <w:t>ое воспитание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 </w:t>
            </w:r>
          </w:p>
          <w:p w:rsidR="00954BB1" w:rsidRDefault="00954BB1" w:rsidP="00954BB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ы</w:t>
            </w:r>
          </w:p>
          <w:p w:rsidR="00954BB1" w:rsidRDefault="00954BB1" w:rsidP="00954BB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954BB1" w:rsidRDefault="00954BB1" w:rsidP="00954BB1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 w:rsidR="00E70BB8">
              <w:rPr>
                <w:bCs/>
                <w:i w:val="0"/>
                <w:sz w:val="24"/>
              </w:rPr>
              <w:t>Особенности организации и осуществления</w:t>
            </w:r>
            <w:r w:rsidR="003A5332">
              <w:rPr>
                <w:bCs/>
                <w:i w:val="0"/>
                <w:sz w:val="24"/>
              </w:rPr>
              <w:t xml:space="preserve"> тренерской и методической деятельности в области физической культуры и спорта», 2015 г</w:t>
            </w:r>
          </w:p>
          <w:p w:rsidR="00954BB1" w:rsidRDefault="00954BB1" w:rsidP="00954BB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954BB1" w:rsidRDefault="00954BB1" w:rsidP="00954BB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2</w:t>
            </w:r>
            <w:r w:rsidR="00D46059">
              <w:rPr>
                <w:bCs/>
                <w:i w:val="0"/>
                <w:color w:val="333333"/>
                <w:sz w:val="24"/>
              </w:rPr>
              <w:t>1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  <w:r w:rsidR="00D46059">
              <w:rPr>
                <w:bCs/>
                <w:i w:val="0"/>
                <w:color w:val="333333"/>
                <w:sz w:val="24"/>
              </w:rPr>
              <w:t>год</w:t>
            </w:r>
          </w:p>
          <w:p w:rsidR="00954BB1" w:rsidRDefault="00954BB1" w:rsidP="00954BB1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BE4A8E">
              <w:rPr>
                <w:b/>
                <w:bCs/>
                <w:i w:val="0"/>
                <w:color w:val="333333"/>
                <w:sz w:val="24"/>
              </w:rPr>
              <w:t>3 года</w:t>
            </w:r>
          </w:p>
          <w:p w:rsidR="005E4330" w:rsidRDefault="005E4330"/>
        </w:tc>
      </w:tr>
      <w:tr w:rsidR="00ED32B6" w:rsidTr="0018091A">
        <w:tc>
          <w:tcPr>
            <w:tcW w:w="3936" w:type="dxa"/>
          </w:tcPr>
          <w:p w:rsidR="00ED32B6" w:rsidRDefault="00B717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80641" cy="3286125"/>
                  <wp:effectExtent l="0" t="0" r="5715" b="0"/>
                  <wp:docPr id="11" name="Рисунок 11" descr="D:\Мои документы\Фото\Спорт\2016 год\ДЮСШ люди\Чумаченко К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и документы\Фото\Спорт\2016 год\ДЮСШ люди\Чумаченко К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03" cy="328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E82100" w:rsidRDefault="00E82100" w:rsidP="00E8210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Чумаченко Константин Александрович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E82100" w:rsidRDefault="00E82100" w:rsidP="00E82100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волейболу</w:t>
            </w:r>
          </w:p>
          <w:p w:rsidR="00FF0A82" w:rsidRDefault="00FF0A82" w:rsidP="00E821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82100" w:rsidRPr="00DE4C83" w:rsidRDefault="00E82100" w:rsidP="00E821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E82100" w:rsidRPr="006978B7" w:rsidRDefault="00E82100" w:rsidP="00E82100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Томский государственный </w:t>
            </w:r>
            <w:r w:rsidR="00F6316D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архитектурно-строительный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университет, 20</w:t>
            </w:r>
            <w:r w:rsidR="00F6316D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08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E82100" w:rsidRDefault="00E82100" w:rsidP="00E8210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F6316D">
              <w:rPr>
                <w:bCs/>
                <w:i w:val="0"/>
                <w:color w:val="333333"/>
                <w:sz w:val="24"/>
              </w:rPr>
              <w:t>инженер</w:t>
            </w:r>
          </w:p>
          <w:p w:rsidR="00FF0A82" w:rsidRDefault="00FF0A82" w:rsidP="00E8210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F6316D" w:rsidRPr="00FF0A82" w:rsidRDefault="00F6316D" w:rsidP="00E82100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Профессиональная переподготовка по программе Педагог образовательной организации», 2017 год</w:t>
            </w:r>
          </w:p>
          <w:p w:rsidR="00F6316D" w:rsidRPr="00613C5F" w:rsidRDefault="00E82100" w:rsidP="00F6316D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Курсы повышения квалификации: </w:t>
            </w:r>
            <w:r w:rsidR="00F6316D">
              <w:rPr>
                <w:bCs/>
                <w:i w:val="0"/>
                <w:color w:val="333333"/>
                <w:sz w:val="24"/>
              </w:rPr>
              <w:t>«</w:t>
            </w:r>
            <w:r w:rsidR="00F6316D">
              <w:rPr>
                <w:bCs/>
                <w:i w:val="0"/>
                <w:sz w:val="24"/>
              </w:rPr>
              <w:t>Подготовка спортивных судей главной судейской коллегии и судейских бригад физкультурных и спортивных мероприятий», 201</w:t>
            </w:r>
            <w:r w:rsidR="00F6316D">
              <w:rPr>
                <w:bCs/>
                <w:i w:val="0"/>
                <w:sz w:val="24"/>
              </w:rPr>
              <w:t>8</w:t>
            </w:r>
            <w:r w:rsidR="00F6316D">
              <w:rPr>
                <w:bCs/>
                <w:i w:val="0"/>
                <w:sz w:val="24"/>
              </w:rPr>
              <w:t xml:space="preserve"> год</w:t>
            </w:r>
          </w:p>
          <w:p w:rsidR="00E82100" w:rsidRDefault="00E82100" w:rsidP="00E8210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E82100" w:rsidRDefault="00E82100" w:rsidP="00E8210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1</w:t>
            </w:r>
            <w:r w:rsidR="00FF0A82">
              <w:rPr>
                <w:bCs/>
                <w:i w:val="0"/>
                <w:color w:val="333333"/>
                <w:sz w:val="24"/>
              </w:rPr>
              <w:t>2</w:t>
            </w:r>
            <w:r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ED32B6" w:rsidRDefault="00E82100" w:rsidP="00FF0A82">
            <w:pPr>
              <w:jc w:val="center"/>
            </w:pPr>
            <w:r w:rsidRPr="00F6316D">
              <w:rPr>
                <w:rFonts w:ascii="Arial" w:eastAsia="Times New Roman" w:hAnsi="Arial" w:cs="Arial"/>
                <w:bCs/>
                <w:iCs/>
                <w:color w:val="333333"/>
                <w:sz w:val="24"/>
                <w:szCs w:val="24"/>
                <w:lang w:eastAsia="ru-RU"/>
              </w:rPr>
              <w:t>Стаж работы по специальности – 1</w:t>
            </w:r>
            <w:r w:rsidR="00FF0A82">
              <w:rPr>
                <w:rFonts w:ascii="Arial" w:eastAsia="Times New Roman" w:hAnsi="Arial" w:cs="Arial"/>
                <w:bCs/>
                <w:iCs/>
                <w:color w:val="333333"/>
                <w:sz w:val="24"/>
                <w:szCs w:val="24"/>
                <w:lang w:eastAsia="ru-RU"/>
              </w:rPr>
              <w:t>0</w:t>
            </w:r>
            <w:r w:rsidRPr="00F6316D">
              <w:rPr>
                <w:rFonts w:ascii="Arial" w:eastAsia="Times New Roman" w:hAnsi="Arial" w:cs="Arial"/>
                <w:bCs/>
                <w:iCs/>
                <w:color w:val="333333"/>
                <w:sz w:val="24"/>
                <w:szCs w:val="24"/>
                <w:lang w:eastAsia="ru-RU"/>
              </w:rPr>
              <w:t xml:space="preserve"> лет</w:t>
            </w:r>
          </w:p>
        </w:tc>
      </w:tr>
    </w:tbl>
    <w:p w:rsidR="00D729DE" w:rsidRDefault="00D729DE"/>
    <w:sectPr w:rsidR="00D729DE" w:rsidSect="0018091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A3CD5"/>
    <w:multiLevelType w:val="hybridMultilevel"/>
    <w:tmpl w:val="E416CCF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109"/>
    <w:rsid w:val="000B41DA"/>
    <w:rsid w:val="000F1246"/>
    <w:rsid w:val="0016135B"/>
    <w:rsid w:val="0018091A"/>
    <w:rsid w:val="00184C24"/>
    <w:rsid w:val="003A5332"/>
    <w:rsid w:val="00442BF6"/>
    <w:rsid w:val="00470321"/>
    <w:rsid w:val="005E4330"/>
    <w:rsid w:val="00600BA0"/>
    <w:rsid w:val="00613C5F"/>
    <w:rsid w:val="00697882"/>
    <w:rsid w:val="00740694"/>
    <w:rsid w:val="007662B6"/>
    <w:rsid w:val="00822F85"/>
    <w:rsid w:val="008A37F7"/>
    <w:rsid w:val="00954BB1"/>
    <w:rsid w:val="009856DC"/>
    <w:rsid w:val="009E1109"/>
    <w:rsid w:val="00A7290E"/>
    <w:rsid w:val="00AD03EB"/>
    <w:rsid w:val="00B12311"/>
    <w:rsid w:val="00B71700"/>
    <w:rsid w:val="00B96392"/>
    <w:rsid w:val="00BE3408"/>
    <w:rsid w:val="00BE4A8E"/>
    <w:rsid w:val="00C03D25"/>
    <w:rsid w:val="00C077F2"/>
    <w:rsid w:val="00C271B3"/>
    <w:rsid w:val="00C8045F"/>
    <w:rsid w:val="00C94426"/>
    <w:rsid w:val="00CC5400"/>
    <w:rsid w:val="00CD0B48"/>
    <w:rsid w:val="00D261C1"/>
    <w:rsid w:val="00D46059"/>
    <w:rsid w:val="00D6005F"/>
    <w:rsid w:val="00D65FAC"/>
    <w:rsid w:val="00D665E1"/>
    <w:rsid w:val="00D729DE"/>
    <w:rsid w:val="00DE4C83"/>
    <w:rsid w:val="00E70BB8"/>
    <w:rsid w:val="00E82100"/>
    <w:rsid w:val="00EC2D79"/>
    <w:rsid w:val="00ED32B6"/>
    <w:rsid w:val="00ED3FE9"/>
    <w:rsid w:val="00ED51FB"/>
    <w:rsid w:val="00EF03F1"/>
    <w:rsid w:val="00F27F3F"/>
    <w:rsid w:val="00F6316D"/>
    <w:rsid w:val="00F757AB"/>
    <w:rsid w:val="00F765B1"/>
    <w:rsid w:val="00FF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91A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DE4C83"/>
    <w:pPr>
      <w:widowControl w:val="0"/>
      <w:autoSpaceDE w:val="0"/>
      <w:autoSpaceDN w:val="0"/>
      <w:adjustRightInd w:val="0"/>
      <w:spacing w:after="0" w:line="360" w:lineRule="auto"/>
    </w:pPr>
    <w:rPr>
      <w:rFonts w:ascii="Arial" w:eastAsia="Times New Roman" w:hAnsi="Arial" w:cs="Arial"/>
      <w:i/>
      <w:iCs/>
      <w:sz w:val="1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E4C83"/>
    <w:rPr>
      <w:rFonts w:ascii="Arial" w:eastAsia="Times New Roman" w:hAnsi="Arial" w:cs="Arial"/>
      <w:i/>
      <w:iCs/>
      <w:sz w:val="1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91A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DE4C83"/>
    <w:pPr>
      <w:widowControl w:val="0"/>
      <w:autoSpaceDE w:val="0"/>
      <w:autoSpaceDN w:val="0"/>
      <w:adjustRightInd w:val="0"/>
      <w:spacing w:after="0" w:line="360" w:lineRule="auto"/>
    </w:pPr>
    <w:rPr>
      <w:rFonts w:ascii="Arial" w:eastAsia="Times New Roman" w:hAnsi="Arial" w:cs="Arial"/>
      <w:i/>
      <w:iCs/>
      <w:sz w:val="1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E4C83"/>
    <w:rPr>
      <w:rFonts w:ascii="Arial" w:eastAsia="Times New Roman" w:hAnsi="Arial" w:cs="Arial"/>
      <w:i/>
      <w:iCs/>
      <w:sz w:val="1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5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2018-04-20T05:28:00Z</cp:lastPrinted>
  <dcterms:created xsi:type="dcterms:W3CDTF">2018-04-19T03:34:00Z</dcterms:created>
  <dcterms:modified xsi:type="dcterms:W3CDTF">2018-04-20T08:03:00Z</dcterms:modified>
</cp:coreProperties>
</file>